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4F4" w:rsidRPr="005804F4" w:rsidRDefault="005804F4" w:rsidP="005804F4">
      <w:pPr>
        <w:pStyle w:val="Title"/>
        <w:spacing w:before="240"/>
        <w:rPr>
          <w:sz w:val="44"/>
        </w:rPr>
      </w:pPr>
      <w:r w:rsidRPr="005804F4">
        <w:rPr>
          <w:sz w:val="44"/>
        </w:rPr>
        <w:t xml:space="preserve">Intervjuguide ved rekruttering til teknisk-administrative stillinger </w:t>
      </w:r>
      <w:r w:rsidR="00376E33">
        <w:rPr>
          <w:sz w:val="44"/>
        </w:rPr>
        <w:t>ved MN</w:t>
      </w:r>
      <w:bookmarkStart w:id="0" w:name="_GoBack"/>
      <w:bookmarkEnd w:id="0"/>
    </w:p>
    <w:p w:rsidR="005804F4" w:rsidRPr="005804F4" w:rsidRDefault="005804F4" w:rsidP="005804F4">
      <w:pPr>
        <w:pStyle w:val="Heading1"/>
      </w:pPr>
      <w:r w:rsidRPr="005804F4">
        <w:t>Forberedelser</w:t>
      </w:r>
    </w:p>
    <w:p w:rsidR="005804F4" w:rsidRPr="00B3513D" w:rsidRDefault="005804F4" w:rsidP="00B3513D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Avtal tidspunkt for intervju så tidlig som mulig.</w:t>
      </w:r>
    </w:p>
    <w:p w:rsidR="005804F4" w:rsidRPr="00B3513D" w:rsidRDefault="005804F4" w:rsidP="00B3513D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Gå gjennom søknad og CV og avklar hvem som skal innkalles – noter eventuelle spørsmål ved søkers CV.</w:t>
      </w:r>
    </w:p>
    <w:p w:rsidR="005804F4" w:rsidRPr="00B3513D" w:rsidRDefault="005804F4" w:rsidP="00B3513D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Sett opp intervjuplan.</w:t>
      </w:r>
    </w:p>
    <w:p w:rsidR="005804F4" w:rsidRPr="00B3513D" w:rsidRDefault="005804F4" w:rsidP="00B3513D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Sett av 60 – 90 minutter for intervjuet og 10 – 15 minutter for oppsummering/evaluering.</w:t>
      </w:r>
    </w:p>
    <w:p w:rsidR="005804F4" w:rsidRPr="00B3513D" w:rsidRDefault="005804F4" w:rsidP="00B3513D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Avklar hvem som skal lede intervjuet og hvilke roller d</w:t>
      </w:r>
      <w:r w:rsidR="00B3513D" w:rsidRPr="00B3513D">
        <w:rPr>
          <w:rFonts w:ascii="Arial" w:eastAsia="Times New Roman" w:hAnsi="Arial" w:cs="Arial"/>
          <w:color w:val="222222"/>
          <w:sz w:val="21"/>
          <w:szCs w:val="21"/>
        </w:rPr>
        <w:t xml:space="preserve">e øvrige medlemmene av komiteen </w:t>
      </w:r>
      <w:r w:rsidRPr="00B3513D">
        <w:rPr>
          <w:rFonts w:ascii="Arial" w:eastAsia="Times New Roman" w:hAnsi="Arial" w:cs="Arial"/>
          <w:color w:val="222222"/>
          <w:sz w:val="21"/>
          <w:szCs w:val="21"/>
        </w:rPr>
        <w:t>skal ha.</w:t>
      </w:r>
    </w:p>
    <w:p w:rsidR="005804F4" w:rsidRPr="00B3513D" w:rsidRDefault="005804F4" w:rsidP="00B3513D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Forbered hvilke spørsmål som skal stilles, ideelt sett bør alle søkerne få de samme spørsmålene, men la spørsmålene komme i en naturlig orden.</w:t>
      </w:r>
    </w:p>
    <w:p w:rsidR="005804F4" w:rsidRPr="005804F4" w:rsidRDefault="005804F4" w:rsidP="005804F4">
      <w:pPr>
        <w:pStyle w:val="Heading1"/>
      </w:pPr>
      <w:r w:rsidRPr="005804F4">
        <w:t>Intervjuet</w:t>
      </w:r>
    </w:p>
    <w:p w:rsidR="005804F4" w:rsidRPr="005804F4" w:rsidRDefault="005804F4" w:rsidP="005804F4">
      <w:pPr>
        <w:pStyle w:val="Heading4"/>
        <w:rPr>
          <w:i w:val="0"/>
          <w:sz w:val="26"/>
          <w:szCs w:val="26"/>
        </w:rPr>
      </w:pPr>
      <w:r w:rsidRPr="005804F4">
        <w:rPr>
          <w:i w:val="0"/>
          <w:sz w:val="26"/>
          <w:szCs w:val="26"/>
        </w:rPr>
        <w:t>Innledning</w:t>
      </w:r>
    </w:p>
    <w:p w:rsidR="005804F4" w:rsidRPr="00B3513D" w:rsidRDefault="005804F4" w:rsidP="00B3513D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Ønsk søker velkommen.</w:t>
      </w:r>
    </w:p>
    <w:p w:rsidR="005804F4" w:rsidRPr="00B3513D" w:rsidRDefault="005804F4" w:rsidP="00B3513D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Skru av mobiltelefoner.</w:t>
      </w:r>
    </w:p>
    <w:p w:rsidR="005804F4" w:rsidRPr="00B3513D" w:rsidRDefault="005804F4" w:rsidP="00B3513D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Server vann/kaffe/te.</w:t>
      </w:r>
    </w:p>
    <w:p w:rsidR="005804F4" w:rsidRPr="00B3513D" w:rsidRDefault="005804F4" w:rsidP="00B3513D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Presenter de tilstedeværende.</w:t>
      </w:r>
    </w:p>
    <w:p w:rsidR="005804F4" w:rsidRPr="00B3513D" w:rsidRDefault="005804F4" w:rsidP="00B3513D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Gi søker en kort introduksjon av UiO/fakultetet/instituttet/avdelingen.</w:t>
      </w:r>
    </w:p>
    <w:p w:rsidR="005804F4" w:rsidRPr="00B3513D" w:rsidRDefault="005804F4" w:rsidP="00B3513D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Orienter om ansettelsesprosessen, tidsperspektiv og eventuelt annen relevant informasjon.</w:t>
      </w:r>
    </w:p>
    <w:p w:rsidR="005804F4" w:rsidRPr="00B3513D" w:rsidRDefault="005804F4" w:rsidP="00B3513D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Fortell kort om stillingen og stillingens oppgaver, vær ærlig og oppriktig.</w:t>
      </w:r>
    </w:p>
    <w:p w:rsidR="005804F4" w:rsidRPr="00B3513D" w:rsidRDefault="005804F4" w:rsidP="00B3513D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Vær bevisst på eventuelt forutinntatte meninger om søkeren.</w:t>
      </w:r>
    </w:p>
    <w:p w:rsidR="005804F4" w:rsidRPr="00B3513D" w:rsidRDefault="005804F4" w:rsidP="00B3513D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Unngå en følelse av forhør.</w:t>
      </w:r>
    </w:p>
    <w:p w:rsidR="005804F4" w:rsidRPr="005804F4" w:rsidRDefault="005804F4" w:rsidP="005804F4">
      <w:pPr>
        <w:pStyle w:val="Heading4"/>
        <w:rPr>
          <w:i w:val="0"/>
          <w:sz w:val="26"/>
          <w:szCs w:val="26"/>
        </w:rPr>
      </w:pPr>
      <w:r w:rsidRPr="005804F4">
        <w:rPr>
          <w:i w:val="0"/>
          <w:sz w:val="26"/>
          <w:szCs w:val="26"/>
        </w:rPr>
        <w:t>Spørsmål</w:t>
      </w:r>
    </w:p>
    <w:p w:rsidR="005804F4" w:rsidRPr="005804F4" w:rsidRDefault="005804F4" w:rsidP="005804F4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5804F4">
        <w:rPr>
          <w:rFonts w:ascii="Arial" w:eastAsia="Times New Roman" w:hAnsi="Arial" w:cs="Arial"/>
          <w:b/>
          <w:bCs/>
          <w:color w:val="222222"/>
          <w:sz w:val="21"/>
          <w:szCs w:val="21"/>
        </w:rPr>
        <w:t xml:space="preserve">Tips: </w:t>
      </w:r>
      <w:r w:rsidRPr="005804F4">
        <w:rPr>
          <w:rFonts w:ascii="Arial" w:eastAsia="Times New Roman" w:hAnsi="Arial" w:cs="Arial"/>
          <w:color w:val="222222"/>
          <w:sz w:val="21"/>
          <w:szCs w:val="21"/>
        </w:rPr>
        <w:t>For å utdype svar, spør etter konkrete eksempler.</w:t>
      </w:r>
    </w:p>
    <w:p w:rsidR="005804F4" w:rsidRPr="00B3513D" w:rsidRDefault="005804F4" w:rsidP="00B3513D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Be søker om å fortelle om seg og sin bakgrunn og hvorfor denne er relevant for stillingen.</w:t>
      </w:r>
    </w:p>
    <w:p w:rsidR="005804F4" w:rsidRPr="00B3513D" w:rsidRDefault="005804F4" w:rsidP="00B3513D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Motivasjon: Hva fikk deg til å søke / Hvorfor søker du denne stillingen? Ser du for deg noen bestemte utfordringer?</w:t>
      </w:r>
    </w:p>
    <w:p w:rsidR="005804F4" w:rsidRPr="00B3513D" w:rsidRDefault="005804F4" w:rsidP="00B3513D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Hva er årsaken til at ønsker du å slutte i nåværende jobb?</w:t>
      </w:r>
    </w:p>
    <w:p w:rsidR="005804F4" w:rsidRPr="00B3513D" w:rsidRDefault="005804F4" w:rsidP="00B3513D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Hvilke kvalifikasjoner og erfaringer gjør at du egner deg til denne stillingen?</w:t>
      </w:r>
    </w:p>
    <w:p w:rsidR="005804F4" w:rsidRPr="00B3513D" w:rsidRDefault="005804F4" w:rsidP="00B3513D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Oppgaver/ansvarsområder i nåværende og tidligere jobber? Hvordan er disse relevante for denne stillingen? Be om eksempler.</w:t>
      </w:r>
    </w:p>
    <w:p w:rsidR="005804F4" w:rsidRPr="00B3513D" w:rsidRDefault="005804F4" w:rsidP="00B3513D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Hva slags arbeidsoppgaver trives du best med?</w:t>
      </w:r>
    </w:p>
    <w:p w:rsidR="005804F4" w:rsidRPr="00B3513D" w:rsidRDefault="005804F4" w:rsidP="00B3513D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Hvilken rolle tar du i en gruppe. Be om eksempler</w:t>
      </w:r>
    </w:p>
    <w:p w:rsidR="005804F4" w:rsidRPr="00B3513D" w:rsidRDefault="005804F4" w:rsidP="00B3513D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Hvordan tror du dine kollegaer/leder vil beskrive deg, 3 adjektiver</w:t>
      </w:r>
    </w:p>
    <w:p w:rsidR="005804F4" w:rsidRPr="00B3513D" w:rsidRDefault="005804F4" w:rsidP="00B3513D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Hva er viktigst for at du skal trives og være motivert i jobben din?</w:t>
      </w:r>
    </w:p>
    <w:p w:rsidR="005804F4" w:rsidRPr="00B3513D" w:rsidRDefault="005804F4" w:rsidP="00B3513D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Hvordan takler du høy arbeidsmengde og tidspress? Blir du lett stresset?</w:t>
      </w:r>
    </w:p>
    <w:p w:rsidR="005804F4" w:rsidRPr="00B3513D" w:rsidRDefault="005804F4" w:rsidP="00B3513D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Hvilke arbeidsoppgaver trives du mest med? Hvilke arbeidsoppgaver trives du minst med?</w:t>
      </w:r>
    </w:p>
    <w:p w:rsidR="005804F4" w:rsidRPr="00B3513D" w:rsidRDefault="005804F4" w:rsidP="00B3513D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Karrieremål/hvor ser du deg selv om fem år?</w:t>
      </w:r>
    </w:p>
    <w:p w:rsidR="005804F4" w:rsidRPr="00B3513D" w:rsidRDefault="005804F4" w:rsidP="00B3513D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lastRenderedPageBreak/>
        <w:t>Dersom søker har hull i sin CV, be han/henne fortelle litt om dette.</w:t>
      </w:r>
    </w:p>
    <w:p w:rsidR="005804F4" w:rsidRPr="00B3513D" w:rsidRDefault="005804F4" w:rsidP="00B3513D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Spør om begrunnelse for valg av utdannelse.</w:t>
      </w:r>
    </w:p>
    <w:p w:rsidR="005804F4" w:rsidRPr="00B3513D" w:rsidRDefault="005804F4" w:rsidP="00B3513D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Spør om interesser og hobbyer.</w:t>
      </w:r>
    </w:p>
    <w:p w:rsidR="005804F4" w:rsidRPr="00B3513D" w:rsidRDefault="005804F4" w:rsidP="00B3513D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Er det andre forhold du vil nevne som kan ha betydning for et arbeidsforhold ved UiO?</w:t>
      </w:r>
    </w:p>
    <w:p w:rsidR="005804F4" w:rsidRPr="00B3513D" w:rsidRDefault="005804F4" w:rsidP="00B3513D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Når kan du begynne?</w:t>
      </w:r>
    </w:p>
    <w:p w:rsidR="005804F4" w:rsidRPr="005804F4" w:rsidRDefault="005804F4" w:rsidP="005804F4">
      <w:pPr>
        <w:pStyle w:val="Heading1"/>
      </w:pPr>
      <w:r w:rsidRPr="005804F4">
        <w:t>Etter intervjuet</w:t>
      </w:r>
    </w:p>
    <w:p w:rsidR="005804F4" w:rsidRPr="00B3513D" w:rsidRDefault="005804F4" w:rsidP="00B3513D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Bruk 10 – 15 minutter på oppsummering og meningsutveksling:</w:t>
      </w:r>
    </w:p>
    <w:p w:rsidR="005804F4" w:rsidRPr="00B3513D" w:rsidRDefault="005804F4" w:rsidP="00B3513D">
      <w:pPr>
        <w:pStyle w:val="ListParagraph"/>
        <w:numPr>
          <w:ilvl w:val="1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Virket søkeren interessert?</w:t>
      </w:r>
    </w:p>
    <w:p w:rsidR="005804F4" w:rsidRPr="00B3513D" w:rsidRDefault="005804F4" w:rsidP="00B3513D">
      <w:pPr>
        <w:pStyle w:val="ListParagraph"/>
        <w:numPr>
          <w:ilvl w:val="1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Samsvarer søkerens mål med stillingen?</w:t>
      </w:r>
    </w:p>
    <w:p w:rsidR="005804F4" w:rsidRPr="00B3513D" w:rsidRDefault="005804F4" w:rsidP="00B3513D">
      <w:pPr>
        <w:pStyle w:val="ListParagraph"/>
        <w:numPr>
          <w:ilvl w:val="1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Har søkeren de egenskapene som er viktige for stillingen?</w:t>
      </w:r>
    </w:p>
    <w:p w:rsidR="005804F4" w:rsidRPr="00B3513D" w:rsidRDefault="005804F4" w:rsidP="00B3513D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 xml:space="preserve">Sjekk referanser, </w:t>
      </w:r>
      <w:hyperlink r:id="rId8" w:history="1">
        <w:r w:rsidRPr="00B3513D">
          <w:rPr>
            <w:rFonts w:ascii="Arial" w:eastAsia="Times New Roman" w:hAnsi="Arial" w:cs="Arial"/>
            <w:color w:val="0000FF"/>
            <w:sz w:val="21"/>
            <w:szCs w:val="21"/>
            <w:u w:val="single"/>
          </w:rPr>
          <w:t>se guide for referanseintervju</w:t>
        </w:r>
      </w:hyperlink>
      <w:r w:rsidRPr="00B3513D">
        <w:rPr>
          <w:rFonts w:ascii="Arial" w:eastAsia="Times New Roman" w:hAnsi="Arial" w:cs="Arial"/>
          <w:color w:val="222222"/>
          <w:sz w:val="21"/>
          <w:szCs w:val="21"/>
        </w:rPr>
        <w:t>.</w:t>
      </w:r>
    </w:p>
    <w:p w:rsidR="00F76F5D" w:rsidRDefault="005804F4" w:rsidP="00B3513D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Vurder om det er behov for andregangsintervju.</w:t>
      </w:r>
    </w:p>
    <w:p w:rsidR="00B3513D" w:rsidRDefault="00B3513D" w:rsidP="00B3513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:rsidR="00B3513D" w:rsidRPr="00B3513D" w:rsidRDefault="00376E33" w:rsidP="00B3513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hyperlink r:id="rId9" w:history="1">
        <w:r w:rsidR="00B3513D" w:rsidRPr="00B3513D">
          <w:rPr>
            <w:rStyle w:val="Hyperlink"/>
            <w:rFonts w:ascii="Arial" w:eastAsia="Times New Roman" w:hAnsi="Arial" w:cs="Arial"/>
            <w:sz w:val="21"/>
            <w:szCs w:val="21"/>
          </w:rPr>
          <w:t>Utdypende informasjon om rekruttering ved UiO</w:t>
        </w:r>
      </w:hyperlink>
    </w:p>
    <w:sectPr w:rsidR="00B3513D" w:rsidRPr="00B3513D" w:rsidSect="005804F4">
      <w:headerReference w:type="first" r:id="rId10"/>
      <w:pgSz w:w="11906" w:h="16838" w:code="9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04F4" w:rsidRDefault="005804F4" w:rsidP="005804F4">
      <w:pPr>
        <w:spacing w:after="0" w:line="240" w:lineRule="auto"/>
      </w:pPr>
      <w:r>
        <w:separator/>
      </w:r>
    </w:p>
  </w:endnote>
  <w:endnote w:type="continuationSeparator" w:id="0">
    <w:p w:rsidR="005804F4" w:rsidRDefault="005804F4" w:rsidP="005804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04F4" w:rsidRDefault="005804F4" w:rsidP="005804F4">
      <w:pPr>
        <w:spacing w:after="0" w:line="240" w:lineRule="auto"/>
      </w:pPr>
      <w:r>
        <w:separator/>
      </w:r>
    </w:p>
  </w:footnote>
  <w:footnote w:type="continuationSeparator" w:id="0">
    <w:p w:rsidR="005804F4" w:rsidRDefault="005804F4" w:rsidP="005804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04F4" w:rsidRDefault="005804F4">
    <w:pPr>
      <w:pStyle w:val="Header"/>
    </w:pPr>
    <w:r>
      <w:rPr>
        <w:noProof/>
        <w:sz w:val="44"/>
      </w:rPr>
      <w:drawing>
        <wp:anchor distT="0" distB="0" distL="114300" distR="114300" simplePos="0" relativeHeight="251659264" behindDoc="0" locked="0" layoutInCell="1" allowOverlap="1" wp14:anchorId="30DA4E73" wp14:editId="42004C99">
          <wp:simplePos x="0" y="0"/>
          <wp:positionH relativeFrom="column">
            <wp:posOffset>-528320</wp:posOffset>
          </wp:positionH>
          <wp:positionV relativeFrom="paragraph">
            <wp:posOffset>-87630</wp:posOffset>
          </wp:positionV>
          <wp:extent cx="5753100" cy="523875"/>
          <wp:effectExtent l="0" t="0" r="0" b="9525"/>
          <wp:wrapNone/>
          <wp:docPr id="1" name="Picture 1" descr="C:\Users\suzannes\AppData\Local\Microsoft\Windows\Temporary Internet Files\Content.Word\UiO_MatNat_Segl_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C:\Users\suzannes\AppData\Local\Microsoft\Windows\Temporary Internet Files\Content.Word\UiO_MatNat_Segl_A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A4782"/>
    <w:multiLevelType w:val="multilevel"/>
    <w:tmpl w:val="2DFC6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A225D9"/>
    <w:multiLevelType w:val="hybridMultilevel"/>
    <w:tmpl w:val="69FA309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CD0DCA"/>
    <w:multiLevelType w:val="multilevel"/>
    <w:tmpl w:val="6D54B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0962A5A"/>
    <w:multiLevelType w:val="hybridMultilevel"/>
    <w:tmpl w:val="F9F039B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990B3A"/>
    <w:multiLevelType w:val="multilevel"/>
    <w:tmpl w:val="DFEAA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E365C60"/>
    <w:multiLevelType w:val="hybridMultilevel"/>
    <w:tmpl w:val="38E64D7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7A00D9F"/>
    <w:multiLevelType w:val="multilevel"/>
    <w:tmpl w:val="6BB8D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68E5105"/>
    <w:multiLevelType w:val="hybridMultilevel"/>
    <w:tmpl w:val="D8749A3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6"/>
  </w:num>
  <w:num w:numId="5">
    <w:abstractNumId w:val="5"/>
  </w:num>
  <w:num w:numId="6">
    <w:abstractNumId w:val="3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4F4"/>
    <w:rsid w:val="00376E33"/>
    <w:rsid w:val="005804F4"/>
    <w:rsid w:val="00B3513D"/>
    <w:rsid w:val="00F76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04F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5804F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5804F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804F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804F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5804F4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unhideWhenUsed/>
    <w:rsid w:val="005804F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804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804F4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5804F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804F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5804F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5804F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er">
    <w:name w:val="header"/>
    <w:basedOn w:val="Normal"/>
    <w:link w:val="HeaderChar"/>
    <w:uiPriority w:val="99"/>
    <w:unhideWhenUsed/>
    <w:rsid w:val="005804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04F4"/>
  </w:style>
  <w:style w:type="paragraph" w:styleId="Footer">
    <w:name w:val="footer"/>
    <w:basedOn w:val="Normal"/>
    <w:link w:val="FooterChar"/>
    <w:uiPriority w:val="99"/>
    <w:unhideWhenUsed/>
    <w:rsid w:val="005804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04F4"/>
  </w:style>
  <w:style w:type="paragraph" w:styleId="BalloonText">
    <w:name w:val="Balloon Text"/>
    <w:basedOn w:val="Normal"/>
    <w:link w:val="BalloonTextChar"/>
    <w:uiPriority w:val="99"/>
    <w:semiHidden/>
    <w:unhideWhenUsed/>
    <w:rsid w:val="005804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04F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3513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04F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5804F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5804F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804F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804F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5804F4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unhideWhenUsed/>
    <w:rsid w:val="005804F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804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804F4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5804F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804F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5804F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5804F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er">
    <w:name w:val="header"/>
    <w:basedOn w:val="Normal"/>
    <w:link w:val="HeaderChar"/>
    <w:uiPriority w:val="99"/>
    <w:unhideWhenUsed/>
    <w:rsid w:val="005804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04F4"/>
  </w:style>
  <w:style w:type="paragraph" w:styleId="Footer">
    <w:name w:val="footer"/>
    <w:basedOn w:val="Normal"/>
    <w:link w:val="FooterChar"/>
    <w:uiPriority w:val="99"/>
    <w:unhideWhenUsed/>
    <w:rsid w:val="005804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04F4"/>
  </w:style>
  <w:style w:type="paragraph" w:styleId="BalloonText">
    <w:name w:val="Balloon Text"/>
    <w:basedOn w:val="Normal"/>
    <w:link w:val="BalloonTextChar"/>
    <w:uiPriority w:val="99"/>
    <w:semiHidden/>
    <w:unhideWhenUsed/>
    <w:rsid w:val="005804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04F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351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5668719">
      <w:bodyDiv w:val="1"/>
      <w:marLeft w:val="180"/>
      <w:marRight w:val="180"/>
      <w:marTop w:val="180"/>
      <w:marBottom w:val="18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69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for-ansatte/arbeidsstotte/personal/rekruttering/referanseintervju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uio.no/for-ansatte/arbeidsstotte/personal/rekruttering/index.htm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445</Words>
  <Characters>2359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2799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Suzanne-Ann Stämpfli</dc:creator>
  <cp:lastModifiedBy>Suzanne-Ann Stämpfli</cp:lastModifiedBy>
  <cp:revision>3</cp:revision>
  <dcterms:created xsi:type="dcterms:W3CDTF">2015-11-26T20:30:00Z</dcterms:created>
  <dcterms:modified xsi:type="dcterms:W3CDTF">2015-11-26T21:14:00Z</dcterms:modified>
</cp:coreProperties>
</file>